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</w:rPr>
      </w:pPr>
      <w:bookmarkStart w:id="0" w:name="_Toc33263309"/>
      <w:bookmarkStart w:id="1" w:name="_Toc91170705"/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  <w:bookmarkStart w:id="2" w:name="_Hlk33274226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国投·襄阳印营销案场生活垃圾清运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服务询价比选</w:t>
      </w:r>
    </w:p>
    <w:bookmarkEnd w:id="2"/>
    <w:p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>
      <w:pPr>
        <w:pStyle w:val="6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>
      <w:pPr>
        <w:ind w:firstLine="562"/>
        <w:rPr>
          <w:rFonts w:ascii="仿宋" w:hAnsi="仿宋" w:eastAsia="仿宋" w:cs="仿宋"/>
          <w:b/>
          <w:sz w:val="28"/>
          <w:szCs w:val="28"/>
          <w:lang w:eastAsia="zh-CN"/>
        </w:rPr>
      </w:pPr>
      <w:bookmarkStart w:id="3" w:name="_Toc58876326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pStyle w:val="2"/>
        <w:ind w:firstLine="640"/>
        <w:rPr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3780" w:firstLineChars="1350"/>
        <w:jc w:val="righ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（盖单位公章）</w:t>
      </w:r>
    </w:p>
    <w:p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湖北襄投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有限公司：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工程（服务）询价比选事宜。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填写名称并加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盖单位公章）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（签字或盖章）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</w:t>
      </w:r>
    </w:p>
    <w:p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>
      <w:pPr>
        <w:spacing w:line="240" w:lineRule="auto"/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3"/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>
      <w:pPr>
        <w:spacing w:after="120" w:line="240" w:lineRule="auto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总报价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元/桶/月</w:t>
            </w:r>
          </w:p>
        </w:tc>
        <w:tc>
          <w:tcPr>
            <w:tcW w:w="1294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每日2桶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车辆图片+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车牌号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工期（服务期）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484" w:type="dxa"/>
            <w:vAlign w:val="bottom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（1）所有价格均系用人民币表示，单位为元，精确到小数点后二位。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超过控制价报价的为无效报价。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以上报价包含人工费、运输费、增值税专票税费等所有费用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供应商法定代表人或法定代表人授权代表签字或盖章：____________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填写名称并加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盖单位公章）：________________________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四、资格证明文件</w:t>
      </w:r>
    </w:p>
    <w:p>
      <w:pPr>
        <w:pStyle w:val="2"/>
        <w:numPr>
          <w:ilvl w:val="0"/>
          <w:numId w:val="0"/>
        </w:numPr>
        <w:jc w:val="center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</w:p>
    <w:p>
      <w:pPr>
        <w:pStyle w:val="2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bookmarkStart w:id="4" w:name="_Toc5887633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  <w:bookmarkEnd w:id="4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hint="default" w:ascii="仿宋" w:hAnsi="仿宋" w:eastAsia="仿宋" w:cs="仿宋"/>
          <w:sz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</w:t>
      </w:r>
      <w:bookmarkStart w:id="5" w:name="_GoBack"/>
      <w:bookmarkEnd w:id="5"/>
      <w:r>
        <w:rPr>
          <w:rFonts w:hint="eastAsia" w:ascii="仿宋" w:hAnsi="仿宋" w:eastAsia="仿宋" w:cs="仿宋"/>
          <w:sz w:val="22"/>
          <w:lang w:eastAsia="zh-CN"/>
        </w:rPr>
        <w:t>人授权代表签字或盖章：____________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</w:t>
      </w:r>
      <w:r>
        <w:rPr>
          <w:rFonts w:hint="eastAsia" w:ascii="仿宋" w:hAnsi="仿宋" w:eastAsia="仿宋" w:cs="仿宋"/>
          <w:sz w:val="22"/>
          <w:lang w:val="en-US" w:eastAsia="zh-CN"/>
        </w:rPr>
        <w:t>填写名称并加</w:t>
      </w:r>
      <w:r>
        <w:rPr>
          <w:rFonts w:hint="eastAsia" w:ascii="仿宋" w:hAnsi="仿宋" w:eastAsia="仿宋" w:cs="仿宋"/>
          <w:sz w:val="22"/>
          <w:lang w:eastAsia="zh-CN"/>
        </w:rPr>
        <w:t>盖单位公章）：____________________________________</w:t>
      </w:r>
    </w:p>
    <w:p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0"/>
        </w:tabs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、其他资料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1.询价响应文件要求供应商提交的其他资料；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2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2.供应商认为其他需提供的资料。</w:t>
      </w:r>
      <w:bookmarkEnd w:id="0"/>
      <w:bookmarkEnd w:id="1"/>
    </w:p>
    <w:p>
      <w:pPr>
        <w:rPr>
          <w:rFonts w:hint="eastAsia"/>
        </w:rPr>
      </w:pPr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ZWQxOWFjYzM5YWRjNDBiYzU0MzcyNjQxYzNhYzUifQ=="/>
    <w:docVar w:name="KSO_WPS_MARK_KEY" w:val="6b311d0e-07e5-4aaa-89bf-412fb156682b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5333D5"/>
    <w:rsid w:val="06F2641E"/>
    <w:rsid w:val="0710134E"/>
    <w:rsid w:val="07A738BC"/>
    <w:rsid w:val="07D53730"/>
    <w:rsid w:val="09507FFC"/>
    <w:rsid w:val="0ECE7FA1"/>
    <w:rsid w:val="107615A2"/>
    <w:rsid w:val="113F75B2"/>
    <w:rsid w:val="11AF6A50"/>
    <w:rsid w:val="13387384"/>
    <w:rsid w:val="134753CA"/>
    <w:rsid w:val="13515D63"/>
    <w:rsid w:val="139C40D4"/>
    <w:rsid w:val="13E47996"/>
    <w:rsid w:val="14F52788"/>
    <w:rsid w:val="15803EFF"/>
    <w:rsid w:val="159A75A8"/>
    <w:rsid w:val="1847719C"/>
    <w:rsid w:val="188714E8"/>
    <w:rsid w:val="190A1DFA"/>
    <w:rsid w:val="19CB36B0"/>
    <w:rsid w:val="1E30658D"/>
    <w:rsid w:val="1FB3456D"/>
    <w:rsid w:val="1FE91F61"/>
    <w:rsid w:val="20AD203A"/>
    <w:rsid w:val="22D37727"/>
    <w:rsid w:val="23613F7D"/>
    <w:rsid w:val="23CC5F03"/>
    <w:rsid w:val="2616000A"/>
    <w:rsid w:val="262B09E0"/>
    <w:rsid w:val="264F486A"/>
    <w:rsid w:val="27703FED"/>
    <w:rsid w:val="27A53E20"/>
    <w:rsid w:val="29227AEC"/>
    <w:rsid w:val="2CAA5505"/>
    <w:rsid w:val="2CD817D1"/>
    <w:rsid w:val="2D324629"/>
    <w:rsid w:val="2D64537A"/>
    <w:rsid w:val="2DF40418"/>
    <w:rsid w:val="31861652"/>
    <w:rsid w:val="32196B8E"/>
    <w:rsid w:val="34DF6F76"/>
    <w:rsid w:val="36131B57"/>
    <w:rsid w:val="37776A04"/>
    <w:rsid w:val="37A21152"/>
    <w:rsid w:val="38932355"/>
    <w:rsid w:val="3B354457"/>
    <w:rsid w:val="3DB869EF"/>
    <w:rsid w:val="3E7A3374"/>
    <w:rsid w:val="3EA1531A"/>
    <w:rsid w:val="3EB31C58"/>
    <w:rsid w:val="3EFF6FF8"/>
    <w:rsid w:val="3F2B70EF"/>
    <w:rsid w:val="40BB7B36"/>
    <w:rsid w:val="40ED10AD"/>
    <w:rsid w:val="43B42AD5"/>
    <w:rsid w:val="46F7237F"/>
    <w:rsid w:val="47691285"/>
    <w:rsid w:val="47A70A94"/>
    <w:rsid w:val="4B7837E9"/>
    <w:rsid w:val="4CF338F1"/>
    <w:rsid w:val="4FD31FD2"/>
    <w:rsid w:val="4FE84C6C"/>
    <w:rsid w:val="50322A80"/>
    <w:rsid w:val="510174AE"/>
    <w:rsid w:val="54E3249D"/>
    <w:rsid w:val="55102851"/>
    <w:rsid w:val="557656CB"/>
    <w:rsid w:val="56847D4F"/>
    <w:rsid w:val="57C53F74"/>
    <w:rsid w:val="59F26725"/>
    <w:rsid w:val="59F82AC4"/>
    <w:rsid w:val="5C8E7193"/>
    <w:rsid w:val="5D563FDB"/>
    <w:rsid w:val="5DD961DC"/>
    <w:rsid w:val="5E0357B1"/>
    <w:rsid w:val="60D20E3D"/>
    <w:rsid w:val="61F8195D"/>
    <w:rsid w:val="63674B46"/>
    <w:rsid w:val="64111645"/>
    <w:rsid w:val="65BA63F8"/>
    <w:rsid w:val="697378DD"/>
    <w:rsid w:val="6AEF5E85"/>
    <w:rsid w:val="6CFC7627"/>
    <w:rsid w:val="6D7A172C"/>
    <w:rsid w:val="6D803222"/>
    <w:rsid w:val="6F4B22E8"/>
    <w:rsid w:val="70983047"/>
    <w:rsid w:val="71840EB8"/>
    <w:rsid w:val="76FA1255"/>
    <w:rsid w:val="7A46050B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1392</Words>
  <Characters>1568</Characters>
  <Lines>7</Lines>
  <Paragraphs>2</Paragraphs>
  <TotalTime>1</TotalTime>
  <ScaleCrop>false</ScaleCrop>
  <LinksUpToDate>false</LinksUpToDate>
  <CharactersWithSpaces>2171</CharactersWithSpaces>
  <Application>WPS Office_11.1.0.14244_F1E327BC-269C-435d-A152-05C5408002CA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Miracle</cp:lastModifiedBy>
  <cp:lastPrinted>2021-04-26T01:21:00Z</cp:lastPrinted>
  <dcterms:modified xsi:type="dcterms:W3CDTF">2024-09-18T01:07:30Z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2052-11.1.0.14244</vt:lpwstr>
  </property>
  <property fmtid="{D5CDD505-2E9C-101B-9397-08002B2CF9AE}" pid="3" name="ICV">
    <vt:lpwstr>B5CBAFFA322D49A3A0F85F8EA4D333C2</vt:lpwstr>
  </property>
</Properties>
</file>